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E0A" w:rsidRDefault="002C2E0A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Čestné vyhlásenie</w:t>
      </w:r>
    </w:p>
    <w:p w:rsidR="00EC7F89" w:rsidRDefault="00EC7F89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:rsidR="00BA02D0" w:rsidRDefault="00EC7F89" w:rsidP="00BA02D0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="00BA02D0">
        <w:t>..........................................................................................................................</w:t>
      </w:r>
    </w:p>
    <w:p w:rsidR="00EC7F89" w:rsidRPr="00BA02D0" w:rsidRDefault="00EC7F89" w:rsidP="00BA02D0">
      <w:r w:rsidRPr="00EC7F89">
        <w:rPr>
          <w:color w:val="000000"/>
          <w:szCs w:val="24"/>
        </w:rPr>
        <w:t>v</w:t>
      </w:r>
      <w:r w:rsidR="00BA02D0">
        <w:rPr>
          <w:color w:val="000000"/>
          <w:szCs w:val="24"/>
        </w:rPr>
        <w:t> o</w:t>
      </w:r>
      <w:r w:rsidR="00E91634">
        <w:rPr>
          <w:color w:val="000000"/>
          <w:szCs w:val="24"/>
        </w:rPr>
        <w:t>b</w:t>
      </w:r>
      <w:r w:rsidR="00BA02D0">
        <w:rPr>
          <w:color w:val="000000"/>
          <w:szCs w:val="24"/>
        </w:rPr>
        <w:t xml:space="preserve">ci </w:t>
      </w:r>
      <w:r w:rsidR="00E91634">
        <w:rPr>
          <w:color w:val="000000"/>
          <w:szCs w:val="24"/>
        </w:rPr>
        <w:t>(</w:t>
      </w:r>
      <w:r w:rsidR="00BA02D0">
        <w:rPr>
          <w:color w:val="000000"/>
          <w:szCs w:val="24"/>
        </w:rPr>
        <w:t xml:space="preserve">uviesť </w:t>
      </w:r>
      <w:r w:rsidR="00E91634">
        <w:rPr>
          <w:color w:val="000000"/>
          <w:szCs w:val="24"/>
        </w:rPr>
        <w:t>presnú adresu).....................................................</w:t>
      </w:r>
      <w:r w:rsidRPr="00EC7F89">
        <w:rPr>
          <w:color w:val="000000"/>
          <w:szCs w:val="24"/>
        </w:rPr>
        <w:t>..................</w:t>
      </w:r>
      <w:r w:rsidR="00BA02D0">
        <w:rPr>
          <w:color w:val="000000"/>
          <w:szCs w:val="24"/>
        </w:rPr>
        <w:t>...............................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proofErr w:type="spellStart"/>
      <w:r w:rsidRPr="00EC7F89">
        <w:rPr>
          <w:color w:val="000000"/>
          <w:szCs w:val="24"/>
        </w:rPr>
        <w:t>parc</w:t>
      </w:r>
      <w:proofErr w:type="spellEnd"/>
      <w:r w:rsidRPr="00EC7F89">
        <w:rPr>
          <w:color w:val="000000"/>
          <w:szCs w:val="24"/>
        </w:rPr>
        <w:t>................................, ktorá bola postavená v roku.................................</w:t>
      </w:r>
    </w:p>
    <w:p w:rsidR="00EC7F89" w:rsidRDefault="00EC7F89" w:rsidP="00EC7F89">
      <w:r>
        <w:t>Čestne prehlasujem, že predmetná stavba bola postavená v rokoch ............</w:t>
      </w:r>
      <w:r w:rsidR="003A6A85">
        <w:t>...............</w:t>
      </w:r>
      <w:r>
        <w:t>..........</w:t>
      </w:r>
    </w:p>
    <w:p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:rsidR="001B626B" w:rsidRDefault="001B626B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EC7F89" w:rsidRPr="001B626B" w:rsidRDefault="00EC7F89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:rsidR="00EC7F89" w:rsidRPr="001B626B" w:rsidRDefault="00EC7F89" w:rsidP="008854CC">
      <w:pPr>
        <w:rPr>
          <w:i/>
          <w:sz w:val="20"/>
        </w:rPr>
      </w:pPr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</w:r>
    </w:p>
    <w:p w:rsidR="002C2E0A" w:rsidRDefault="002C2E0A" w:rsidP="002C2E0A">
      <w:r>
        <w:t>V ................................................... dňa .................................................</w:t>
      </w:r>
    </w:p>
    <w:p w:rsidR="002C2E0A" w:rsidRDefault="002C2E0A" w:rsidP="008854CC">
      <w:pPr>
        <w:spacing w:before="240" w:line="240" w:lineRule="auto"/>
      </w:pPr>
    </w:p>
    <w:p w:rsidR="008854CC" w:rsidRDefault="008854CC" w:rsidP="008854CC">
      <w:pPr>
        <w:ind w:left="5664"/>
      </w:pPr>
      <w:r>
        <w:t>.....................................................</w:t>
      </w:r>
    </w:p>
    <w:p w:rsidR="008854CC" w:rsidRPr="001B626B" w:rsidRDefault="008854CC" w:rsidP="008854CC">
      <w:pPr>
        <w:rPr>
          <w:i/>
          <w:sz w:val="20"/>
        </w:rPr>
      </w:pPr>
      <w:r w:rsidRPr="00EC7F89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  <w:r w:rsidRPr="00EC7F89">
        <w:rPr>
          <w:i/>
          <w:sz w:val="20"/>
        </w:rPr>
        <w:t xml:space="preserve">                    podpis</w:t>
      </w: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8854CC">
      <w:pPr>
        <w:spacing w:before="240" w:line="240" w:lineRule="auto"/>
      </w:pPr>
    </w:p>
    <w:p w:rsidR="001B626B" w:rsidRDefault="001B626B" w:rsidP="002C2E0A">
      <w:pPr>
        <w:spacing w:before="240" w:line="240" w:lineRule="auto"/>
        <w:ind w:left="284" w:hanging="284"/>
      </w:pPr>
    </w:p>
    <w:sectPr w:rsidR="001B626B" w:rsidSect="00F02EAE">
      <w:footerReference w:type="default" r:id="rId6"/>
      <w:pgSz w:w="11906" w:h="16838"/>
      <w:pgMar w:top="1418" w:right="1106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C89" w:rsidRDefault="00CD5C89">
      <w:r>
        <w:separator/>
      </w:r>
    </w:p>
  </w:endnote>
  <w:endnote w:type="continuationSeparator" w:id="0">
    <w:p w:rsidR="00CD5C89" w:rsidRDefault="00CD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26B" w:rsidRPr="00D461FA" w:rsidRDefault="001B626B" w:rsidP="001B626B">
    <w:pPr>
      <w:rPr>
        <w:sz w:val="22"/>
        <w:szCs w:val="22"/>
      </w:rPr>
    </w:pPr>
    <w:r>
      <w:t>______________________________________________________________________________</w:t>
    </w:r>
  </w:p>
  <w:p w:rsidR="001B626B" w:rsidRPr="008F6A4C" w:rsidRDefault="001B626B" w:rsidP="001B626B">
    <w:pPr>
      <w:rPr>
        <w:sz w:val="20"/>
      </w:rPr>
    </w:pPr>
    <w:r w:rsidRPr="00D461FA">
      <w:rPr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B626B" w:rsidRDefault="001B62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C89" w:rsidRDefault="00CD5C89">
      <w:r>
        <w:separator/>
      </w:r>
    </w:p>
  </w:footnote>
  <w:footnote w:type="continuationSeparator" w:id="0">
    <w:p w:rsidR="00CD5C89" w:rsidRDefault="00CD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0A"/>
    <w:rsid w:val="00007405"/>
    <w:rsid w:val="001A7EFC"/>
    <w:rsid w:val="001B626B"/>
    <w:rsid w:val="002540E8"/>
    <w:rsid w:val="002C2E0A"/>
    <w:rsid w:val="003A6A85"/>
    <w:rsid w:val="004C2113"/>
    <w:rsid w:val="00667E06"/>
    <w:rsid w:val="008069C6"/>
    <w:rsid w:val="008854CC"/>
    <w:rsid w:val="008B1C17"/>
    <w:rsid w:val="008F292A"/>
    <w:rsid w:val="00940DF2"/>
    <w:rsid w:val="009D3C73"/>
    <w:rsid w:val="00B95A19"/>
    <w:rsid w:val="00BA02D0"/>
    <w:rsid w:val="00CC7528"/>
    <w:rsid w:val="00CD5C89"/>
    <w:rsid w:val="00E91634"/>
    <w:rsid w:val="00EC7F89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495C"/>
  <w15:chartTrackingRefBased/>
  <w15:docId w15:val="{474B57FB-7C08-4B32-A6C8-783D99D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Inte</cp:lastModifiedBy>
  <cp:revision>2</cp:revision>
  <cp:lastPrinted>2013-10-07T08:31:00Z</cp:lastPrinted>
  <dcterms:created xsi:type="dcterms:W3CDTF">2023-04-27T09:52:00Z</dcterms:created>
  <dcterms:modified xsi:type="dcterms:W3CDTF">2023-04-27T09:52:00Z</dcterms:modified>
</cp:coreProperties>
</file>